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88E" w:rsidRPr="004D1447" w:rsidRDefault="004D1447" w:rsidP="004D1447">
      <w:pPr>
        <w:rPr>
          <w:b/>
          <w:sz w:val="48"/>
          <w:szCs w:val="48"/>
        </w:rPr>
      </w:pPr>
      <w:r w:rsidRPr="004D1447">
        <w:rPr>
          <w:b/>
          <w:sz w:val="48"/>
          <w:szCs w:val="48"/>
        </w:rPr>
        <w:t>OKUL KATKI PAYI HESABI</w:t>
      </w:r>
    </w:p>
    <w:p w:rsidR="004D1447" w:rsidRDefault="004D1447" w:rsidP="004D1447">
      <w:pPr>
        <w:rPr>
          <w:b/>
        </w:rPr>
      </w:pPr>
    </w:p>
    <w:p w:rsidR="004D1447" w:rsidRPr="004D1447" w:rsidRDefault="004D1447" w:rsidP="004D1447">
      <w:pPr>
        <w:rPr>
          <w:b/>
        </w:rPr>
      </w:pPr>
      <w:r w:rsidRPr="004D1447">
        <w:rPr>
          <w:b/>
        </w:rPr>
        <w:t xml:space="preserve">ZİRAAT BANKASI ÜÇYOL ŞUBESİ </w:t>
      </w:r>
      <w:bookmarkStart w:id="0" w:name="_GoBack"/>
      <w:bookmarkEnd w:id="0"/>
    </w:p>
    <w:p w:rsidR="004D1447" w:rsidRPr="004D1447" w:rsidRDefault="004D1447" w:rsidP="004D1447">
      <w:r w:rsidRPr="004D1447">
        <w:rPr>
          <w:b/>
        </w:rPr>
        <w:t xml:space="preserve">HESAP ADI </w:t>
      </w:r>
      <w:r w:rsidRPr="004D1447">
        <w:t xml:space="preserve">İZMİR KONAK ANAOKULU SEVGİ </w:t>
      </w:r>
    </w:p>
    <w:p w:rsidR="004D1447" w:rsidRPr="004D1447" w:rsidRDefault="004D1447" w:rsidP="004D1447">
      <w:r w:rsidRPr="004D1447">
        <w:t>TR21 0001 0008 1469 0571 325001</w:t>
      </w:r>
    </w:p>
    <w:sectPr w:rsidR="004D1447" w:rsidRPr="004D1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3D"/>
    <w:rsid w:val="00305E32"/>
    <w:rsid w:val="004D1447"/>
    <w:rsid w:val="0066588E"/>
    <w:rsid w:val="00A86AA4"/>
    <w:rsid w:val="00BB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97B2"/>
  <w15:chartTrackingRefBased/>
  <w15:docId w15:val="{E9B13A6D-2A58-430D-B15B-8E31F291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65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5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Memur</dc:creator>
  <cp:keywords/>
  <dc:description/>
  <cp:lastModifiedBy>Memur</cp:lastModifiedBy>
  <cp:revision>2</cp:revision>
  <cp:lastPrinted>2024-02-21T08:20:00Z</cp:lastPrinted>
  <dcterms:created xsi:type="dcterms:W3CDTF">2024-09-06T10:54:00Z</dcterms:created>
  <dcterms:modified xsi:type="dcterms:W3CDTF">2024-09-06T10:54:00Z</dcterms:modified>
</cp:coreProperties>
</file>